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470E" w14:textId="77777777" w:rsidR="00611DD6" w:rsidRPr="00611DD6" w:rsidRDefault="00611DD6" w:rsidP="00A710E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11DD6">
        <w:rPr>
          <w:b/>
          <w:bCs/>
          <w:color w:val="000000"/>
          <w:sz w:val="28"/>
          <w:szCs w:val="28"/>
        </w:rPr>
        <w:t>Выездные мероприятия</w:t>
      </w:r>
    </w:p>
    <w:p w14:paraId="5BFEAC3E" w14:textId="77777777" w:rsidR="00611DD6" w:rsidRPr="00611DD6" w:rsidRDefault="00611DD6" w:rsidP="00A710E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11DD6">
        <w:rPr>
          <w:b/>
          <w:bCs/>
          <w:color w:val="000000"/>
          <w:sz w:val="28"/>
          <w:szCs w:val="28"/>
        </w:rPr>
        <w:t>Центра поддержки экспорта Омской области</w:t>
      </w:r>
    </w:p>
    <w:p w14:paraId="54229D4A" w14:textId="2DAB9682" w:rsidR="00611DD6" w:rsidRDefault="00611DD6" w:rsidP="00A710E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11DD6">
        <w:rPr>
          <w:b/>
          <w:bCs/>
          <w:color w:val="000000"/>
          <w:sz w:val="28"/>
          <w:szCs w:val="28"/>
        </w:rPr>
        <w:t>на 202</w:t>
      </w:r>
      <w:r w:rsidRPr="00611DD6">
        <w:rPr>
          <w:b/>
          <w:bCs/>
          <w:color w:val="000000"/>
          <w:sz w:val="28"/>
          <w:szCs w:val="28"/>
        </w:rPr>
        <w:t>1</w:t>
      </w:r>
      <w:r w:rsidRPr="00611DD6">
        <w:rPr>
          <w:b/>
          <w:bCs/>
          <w:color w:val="000000"/>
          <w:sz w:val="28"/>
          <w:szCs w:val="28"/>
        </w:rPr>
        <w:t xml:space="preserve"> год</w:t>
      </w:r>
    </w:p>
    <w:p w14:paraId="2AB9CB6D" w14:textId="77777777" w:rsidR="00A710E7" w:rsidRPr="00611DD6" w:rsidRDefault="00A710E7" w:rsidP="00A710E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611DD6" w:rsidRPr="00611DD6" w14:paraId="07A1C232" w14:textId="77777777" w:rsidTr="00A710E7">
        <w:trPr>
          <w:trHeight w:val="595"/>
        </w:trPr>
        <w:tc>
          <w:tcPr>
            <w:tcW w:w="9345" w:type="dxa"/>
            <w:gridSpan w:val="2"/>
          </w:tcPr>
          <w:p w14:paraId="2DBB5B13" w14:textId="2EE1E209" w:rsidR="00611DD6" w:rsidRPr="00611DD6" w:rsidRDefault="00611DD6" w:rsidP="00611D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0C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Бизнес-миссии</w:t>
            </w:r>
          </w:p>
        </w:tc>
      </w:tr>
      <w:tr w:rsidR="00611DD6" w:rsidRPr="00611DD6" w14:paraId="38FC5943" w14:textId="77777777" w:rsidTr="00A710E7">
        <w:trPr>
          <w:trHeight w:val="826"/>
        </w:trPr>
        <w:tc>
          <w:tcPr>
            <w:tcW w:w="3823" w:type="dxa"/>
          </w:tcPr>
          <w:p w14:paraId="469DB462" w14:textId="77C5E64A" w:rsidR="00611DD6" w:rsidRDefault="0061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611DD6">
              <w:rPr>
                <w:rFonts w:ascii="Times New Roman" w:hAnsi="Times New Roman" w:cs="Times New Roman"/>
                <w:sz w:val="28"/>
                <w:szCs w:val="28"/>
              </w:rPr>
              <w:t xml:space="preserve">31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11DD6">
              <w:rPr>
                <w:rFonts w:ascii="Times New Roman" w:hAnsi="Times New Roman" w:cs="Times New Roman"/>
                <w:sz w:val="28"/>
                <w:szCs w:val="28"/>
              </w:rPr>
              <w:t xml:space="preserve"> 2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522" w:type="dxa"/>
          </w:tcPr>
          <w:p w14:paraId="2B1E0040" w14:textId="3F1EE7BB" w:rsidR="00611DD6" w:rsidRPr="00611DD6" w:rsidRDefault="00611DD6" w:rsidP="0061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DD6">
              <w:rPr>
                <w:rFonts w:ascii="Times New Roman" w:hAnsi="Times New Roman" w:cs="Times New Roman"/>
                <w:sz w:val="28"/>
                <w:szCs w:val="28"/>
              </w:rPr>
              <w:t>Бизнес-миссия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ербию</w:t>
            </w:r>
            <w:r w:rsidRPr="00611DD6">
              <w:rPr>
                <w:rFonts w:ascii="Times New Roman" w:hAnsi="Times New Roman" w:cs="Times New Roman"/>
                <w:sz w:val="28"/>
                <w:szCs w:val="28"/>
              </w:rPr>
              <w:t>, г. Белград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1DD6">
              <w:rPr>
                <w:rFonts w:ascii="Times New Roman" w:hAnsi="Times New Roman" w:cs="Times New Roman"/>
                <w:sz w:val="28"/>
                <w:szCs w:val="28"/>
              </w:rPr>
              <w:t>Многоотраслевая</w:t>
            </w:r>
          </w:p>
        </w:tc>
      </w:tr>
      <w:tr w:rsidR="00611DD6" w:rsidRPr="00611DD6" w14:paraId="4A3BD4BA" w14:textId="77777777" w:rsidTr="00A710E7">
        <w:trPr>
          <w:trHeight w:val="981"/>
        </w:trPr>
        <w:tc>
          <w:tcPr>
            <w:tcW w:w="3823" w:type="dxa"/>
          </w:tcPr>
          <w:p w14:paraId="7EDBF907" w14:textId="2496D66C" w:rsidR="00611DD6" w:rsidRPr="00611DD6" w:rsidRDefault="0061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611DD6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11DD6">
              <w:rPr>
                <w:rFonts w:ascii="Times New Roman" w:hAnsi="Times New Roman" w:cs="Times New Roman"/>
                <w:sz w:val="28"/>
                <w:szCs w:val="28"/>
              </w:rPr>
              <w:t xml:space="preserve"> 27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522" w:type="dxa"/>
          </w:tcPr>
          <w:p w14:paraId="57ED6B57" w14:textId="77B0808D" w:rsidR="00611DD6" w:rsidRPr="00611DD6" w:rsidRDefault="0061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DD6">
              <w:rPr>
                <w:rFonts w:ascii="Times New Roman" w:hAnsi="Times New Roman" w:cs="Times New Roman"/>
                <w:sz w:val="28"/>
                <w:szCs w:val="28"/>
              </w:rPr>
              <w:t>Бизнес-миссия в Армению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r w:rsidRPr="00611DD6">
              <w:rPr>
                <w:rFonts w:ascii="Times New Roman" w:hAnsi="Times New Roman" w:cs="Times New Roman"/>
                <w:sz w:val="28"/>
                <w:szCs w:val="28"/>
              </w:rPr>
              <w:t>Ереван, г. Гюмри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1DD6">
              <w:rPr>
                <w:rFonts w:ascii="Times New Roman" w:hAnsi="Times New Roman" w:cs="Times New Roman"/>
                <w:sz w:val="28"/>
                <w:szCs w:val="28"/>
              </w:rPr>
              <w:t>Многоотраслевая</w:t>
            </w:r>
          </w:p>
        </w:tc>
      </w:tr>
      <w:tr w:rsidR="00611DD6" w:rsidRPr="00611DD6" w14:paraId="39F38961" w14:textId="77777777" w:rsidTr="00A710E7">
        <w:trPr>
          <w:trHeight w:val="980"/>
        </w:trPr>
        <w:tc>
          <w:tcPr>
            <w:tcW w:w="3823" w:type="dxa"/>
          </w:tcPr>
          <w:p w14:paraId="745CC187" w14:textId="1F69BDD1" w:rsidR="00611DD6" w:rsidRPr="00611DD6" w:rsidRDefault="00611DD6" w:rsidP="0061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611DD6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11DD6">
              <w:rPr>
                <w:rFonts w:ascii="Times New Roman" w:hAnsi="Times New Roman" w:cs="Times New Roman"/>
                <w:sz w:val="28"/>
                <w:szCs w:val="28"/>
              </w:rPr>
              <w:t xml:space="preserve"> 10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522" w:type="dxa"/>
          </w:tcPr>
          <w:p w14:paraId="25794FB5" w14:textId="36A3BCCA" w:rsidR="00611DD6" w:rsidRPr="00611DD6" w:rsidRDefault="00611DD6" w:rsidP="00611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DD6">
              <w:rPr>
                <w:rFonts w:ascii="Times New Roman" w:hAnsi="Times New Roman" w:cs="Times New Roman"/>
                <w:sz w:val="28"/>
                <w:szCs w:val="28"/>
              </w:rPr>
              <w:t>Бизнес-миссия в Венгри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1DD6">
              <w:rPr>
                <w:rFonts w:ascii="Times New Roman" w:hAnsi="Times New Roman" w:cs="Times New Roman"/>
                <w:sz w:val="28"/>
                <w:szCs w:val="28"/>
              </w:rPr>
              <w:t>, г. Будапешт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Многоотраслевая</w:t>
            </w:r>
          </w:p>
        </w:tc>
      </w:tr>
      <w:tr w:rsidR="00FA20CB" w:rsidRPr="00611DD6" w14:paraId="29F31B45" w14:textId="77777777" w:rsidTr="00A710E7">
        <w:trPr>
          <w:trHeight w:val="715"/>
        </w:trPr>
        <w:tc>
          <w:tcPr>
            <w:tcW w:w="9345" w:type="dxa"/>
            <w:gridSpan w:val="2"/>
          </w:tcPr>
          <w:p w14:paraId="04B4DF9C" w14:textId="57C5DC99" w:rsidR="00FA20CB" w:rsidRPr="00FA20CB" w:rsidRDefault="00FA20CB" w:rsidP="00FA20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0C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Международные выставки в иностранном государстве</w:t>
            </w:r>
          </w:p>
        </w:tc>
      </w:tr>
      <w:tr w:rsidR="00611DD6" w:rsidRPr="00611DD6" w14:paraId="23B99A7F" w14:textId="77777777" w:rsidTr="00A710E7">
        <w:trPr>
          <w:trHeight w:val="1278"/>
        </w:trPr>
        <w:tc>
          <w:tcPr>
            <w:tcW w:w="3823" w:type="dxa"/>
          </w:tcPr>
          <w:p w14:paraId="6E69F75C" w14:textId="22692661" w:rsidR="00611DD6" w:rsidRPr="00611DD6" w:rsidRDefault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A20CB" w:rsidRPr="00FA20CB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A20CB" w:rsidRPr="00FA20CB">
              <w:rPr>
                <w:rFonts w:ascii="Times New Roman" w:hAnsi="Times New Roman" w:cs="Times New Roman"/>
                <w:sz w:val="28"/>
                <w:szCs w:val="28"/>
              </w:rPr>
              <w:t xml:space="preserve"> 29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522" w:type="dxa"/>
          </w:tcPr>
          <w:p w14:paraId="0A1C3D93" w14:textId="77777777" w:rsidR="00FA20CB" w:rsidRPr="00FA20CB" w:rsidRDefault="00FA20CB" w:rsidP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0CB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SOFTWARE &amp; APPS DEVELOPMENT EXPO</w:t>
            </w:r>
          </w:p>
          <w:p w14:paraId="724387B2" w14:textId="4E042D77" w:rsidR="00611DD6" w:rsidRPr="00611DD6" w:rsidRDefault="00FA20CB" w:rsidP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0CB">
              <w:rPr>
                <w:rFonts w:ascii="Times New Roman" w:hAnsi="Times New Roman" w:cs="Times New Roman"/>
                <w:sz w:val="28"/>
                <w:szCs w:val="28"/>
              </w:rPr>
              <w:t>(Япония, г. Осака)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0CB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A20CB">
              <w:rPr>
                <w:rFonts w:ascii="Times New Roman" w:hAnsi="Times New Roman" w:cs="Times New Roman"/>
                <w:sz w:val="28"/>
                <w:szCs w:val="28"/>
              </w:rPr>
              <w:t xml:space="preserve">отрасль  </w:t>
            </w:r>
          </w:p>
        </w:tc>
      </w:tr>
      <w:tr w:rsidR="00611DD6" w:rsidRPr="00611DD6" w14:paraId="75D8DD57" w14:textId="77777777" w:rsidTr="00A710E7">
        <w:trPr>
          <w:trHeight w:val="1112"/>
        </w:trPr>
        <w:tc>
          <w:tcPr>
            <w:tcW w:w="3823" w:type="dxa"/>
          </w:tcPr>
          <w:p w14:paraId="2268C418" w14:textId="6589F42C" w:rsidR="00611DD6" w:rsidRPr="00611DD6" w:rsidRDefault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86198" w:rsidRPr="00E86198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86198" w:rsidRPr="00E86198">
              <w:rPr>
                <w:rFonts w:ascii="Times New Roman" w:hAnsi="Times New Roman" w:cs="Times New Roman"/>
                <w:sz w:val="28"/>
                <w:szCs w:val="28"/>
              </w:rPr>
              <w:t xml:space="preserve"> 30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522" w:type="dxa"/>
          </w:tcPr>
          <w:p w14:paraId="4A5401F1" w14:textId="77777777" w:rsidR="00E86198" w:rsidRPr="00E86198" w:rsidRDefault="00E86198" w:rsidP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выставка UzFood </w:t>
            </w:r>
          </w:p>
          <w:p w14:paraId="28378AE9" w14:textId="50653B02" w:rsidR="00611DD6" w:rsidRPr="00611DD6" w:rsidRDefault="00E86198" w:rsidP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(У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збекистан</w:t>
            </w: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, г. Ташкент)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Пищевая отрасль</w:t>
            </w:r>
          </w:p>
        </w:tc>
      </w:tr>
      <w:tr w:rsidR="00611DD6" w:rsidRPr="00611DD6" w14:paraId="4D506349" w14:textId="77777777" w:rsidTr="00A710E7">
        <w:trPr>
          <w:trHeight w:val="1305"/>
        </w:trPr>
        <w:tc>
          <w:tcPr>
            <w:tcW w:w="3823" w:type="dxa"/>
          </w:tcPr>
          <w:p w14:paraId="1BB04480" w14:textId="3B4CA0EA" w:rsidR="00611DD6" w:rsidRPr="00611DD6" w:rsidRDefault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86198" w:rsidRPr="00E86198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86198" w:rsidRPr="00E86198">
              <w:rPr>
                <w:rFonts w:ascii="Times New Roman" w:hAnsi="Times New Roman" w:cs="Times New Roman"/>
                <w:sz w:val="28"/>
                <w:szCs w:val="28"/>
              </w:rPr>
              <w:t xml:space="preserve"> 13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522" w:type="dxa"/>
          </w:tcPr>
          <w:p w14:paraId="54409992" w14:textId="07DEA988" w:rsidR="00611DD6" w:rsidRPr="00611DD6" w:rsidRDefault="00E86198" w:rsidP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Central Asia Beauty Expo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азахстан</w:t>
            </w: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, г. Алматы)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Косметология</w:t>
            </w:r>
          </w:p>
        </w:tc>
      </w:tr>
      <w:tr w:rsidR="00611DD6" w:rsidRPr="00611DD6" w14:paraId="4FCEB783" w14:textId="77777777" w:rsidTr="00A710E7">
        <w:trPr>
          <w:trHeight w:val="1410"/>
        </w:trPr>
        <w:tc>
          <w:tcPr>
            <w:tcW w:w="3823" w:type="dxa"/>
          </w:tcPr>
          <w:p w14:paraId="1FFDBAEB" w14:textId="48B86B10" w:rsidR="00611DD6" w:rsidRPr="00611DD6" w:rsidRDefault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86198" w:rsidRPr="00E86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E86198" w:rsidRPr="00E86198">
              <w:rPr>
                <w:rFonts w:ascii="Times New Roman" w:hAnsi="Times New Roman" w:cs="Times New Roman"/>
                <w:sz w:val="28"/>
                <w:szCs w:val="28"/>
              </w:rPr>
              <w:t xml:space="preserve"> 9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522" w:type="dxa"/>
          </w:tcPr>
          <w:p w14:paraId="12FAE6A3" w14:textId="77777777" w:rsidR="00E86198" w:rsidRPr="00E86198" w:rsidRDefault="00E86198" w:rsidP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выставка KAZBUILD </w:t>
            </w:r>
          </w:p>
          <w:p w14:paraId="63F88337" w14:textId="4D53DF7D" w:rsidR="00611DD6" w:rsidRPr="00611DD6" w:rsidRDefault="00E86198" w:rsidP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10E7" w:rsidRPr="00E861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азахстан</w:t>
            </w: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, г. Алматы)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Строительная отрасль</w:t>
            </w:r>
          </w:p>
        </w:tc>
      </w:tr>
      <w:tr w:rsidR="00611DD6" w:rsidRPr="00611DD6" w14:paraId="4B750D39" w14:textId="77777777" w:rsidTr="00A710E7">
        <w:trPr>
          <w:trHeight w:val="1274"/>
        </w:trPr>
        <w:tc>
          <w:tcPr>
            <w:tcW w:w="3823" w:type="dxa"/>
          </w:tcPr>
          <w:p w14:paraId="4862F0F5" w14:textId="1D9F0ADA" w:rsidR="00611DD6" w:rsidRPr="00611DD6" w:rsidRDefault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86198" w:rsidRPr="00E8619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E86198" w:rsidRPr="00E86198">
              <w:rPr>
                <w:rFonts w:ascii="Times New Roman" w:hAnsi="Times New Roman" w:cs="Times New Roman"/>
                <w:sz w:val="28"/>
                <w:szCs w:val="28"/>
              </w:rPr>
              <w:t xml:space="preserve"> 18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522" w:type="dxa"/>
          </w:tcPr>
          <w:p w14:paraId="16C2D514" w14:textId="557A3BC5" w:rsidR="00611DD6" w:rsidRPr="00A710E7" w:rsidRDefault="00E86198" w:rsidP="001451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  <w:r w:rsidRPr="00A7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A7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Central</w:t>
            </w:r>
            <w:r w:rsidRPr="00A7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Asia</w:t>
            </w:r>
            <w:r w:rsidRPr="00A7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Fashion</w:t>
            </w:r>
            <w:r w:rsidRPr="00A7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1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10E7" w:rsidRPr="00E861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азахстан</w:t>
            </w: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, г. Алматы)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Выставка моды</w:t>
            </w:r>
          </w:p>
        </w:tc>
      </w:tr>
      <w:tr w:rsidR="00611DD6" w:rsidRPr="00611DD6" w14:paraId="558DCCAB" w14:textId="77777777" w:rsidTr="00A710E7">
        <w:trPr>
          <w:trHeight w:val="1250"/>
        </w:trPr>
        <w:tc>
          <w:tcPr>
            <w:tcW w:w="3823" w:type="dxa"/>
          </w:tcPr>
          <w:p w14:paraId="64891CF2" w14:textId="1AD358CC" w:rsidR="00611DD6" w:rsidRPr="00611DD6" w:rsidRDefault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645FE" w:rsidRPr="001645FE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645FE" w:rsidRPr="001645FE">
              <w:rPr>
                <w:rFonts w:ascii="Times New Roman" w:hAnsi="Times New Roman" w:cs="Times New Roman"/>
                <w:sz w:val="28"/>
                <w:szCs w:val="28"/>
              </w:rPr>
              <w:t xml:space="preserve"> 24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522" w:type="dxa"/>
          </w:tcPr>
          <w:p w14:paraId="506547F5" w14:textId="77777777" w:rsidR="001645FE" w:rsidRPr="001645FE" w:rsidRDefault="001645FE" w:rsidP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выставка </w:t>
            </w:r>
            <w:proofErr w:type="spellStart"/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UzBuild</w:t>
            </w:r>
            <w:proofErr w:type="spellEnd"/>
          </w:p>
          <w:p w14:paraId="7B285690" w14:textId="06AA7E56" w:rsidR="00611DD6" w:rsidRPr="00611DD6" w:rsidRDefault="001645FE" w:rsidP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10E7" w:rsidRPr="00E861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збекистан</w:t>
            </w: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, г. Ташкент)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Строительная отрасль</w:t>
            </w:r>
          </w:p>
        </w:tc>
      </w:tr>
      <w:tr w:rsidR="00611DD6" w:rsidRPr="00611DD6" w14:paraId="6E3B7240" w14:textId="77777777" w:rsidTr="00A710E7">
        <w:trPr>
          <w:trHeight w:val="1265"/>
        </w:trPr>
        <w:tc>
          <w:tcPr>
            <w:tcW w:w="3823" w:type="dxa"/>
          </w:tcPr>
          <w:p w14:paraId="3BF1ADCA" w14:textId="4886A1D4" w:rsidR="00611DD6" w:rsidRPr="00611DD6" w:rsidRDefault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645FE" w:rsidRPr="001645FE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645FE" w:rsidRPr="001645FE">
              <w:rPr>
                <w:rFonts w:ascii="Times New Roman" w:hAnsi="Times New Roman" w:cs="Times New Roman"/>
                <w:sz w:val="28"/>
                <w:szCs w:val="28"/>
              </w:rPr>
              <w:t xml:space="preserve"> 22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522" w:type="dxa"/>
          </w:tcPr>
          <w:p w14:paraId="25EEAD6F" w14:textId="77777777" w:rsidR="001645FE" w:rsidRPr="001645FE" w:rsidRDefault="001645FE" w:rsidP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выставка </w:t>
            </w:r>
            <w:proofErr w:type="spellStart"/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KazAgro</w:t>
            </w:r>
            <w:proofErr w:type="spellEnd"/>
          </w:p>
          <w:p w14:paraId="41A4E6EA" w14:textId="25B19FF8" w:rsidR="00611DD6" w:rsidRPr="00611DD6" w:rsidRDefault="001645FE" w:rsidP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(Казахстан, Нур-Султан)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</w:tr>
      <w:tr w:rsidR="001645FE" w:rsidRPr="00611DD6" w14:paraId="24ED144B" w14:textId="77777777" w:rsidTr="00A710E7">
        <w:trPr>
          <w:trHeight w:val="1264"/>
        </w:trPr>
        <w:tc>
          <w:tcPr>
            <w:tcW w:w="3823" w:type="dxa"/>
          </w:tcPr>
          <w:p w14:paraId="7D14EAF7" w14:textId="07F549E0" w:rsidR="001645FE" w:rsidRPr="001645FE" w:rsidRDefault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1645FE" w:rsidRPr="001645F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645FE" w:rsidRPr="001645FE">
              <w:rPr>
                <w:rFonts w:ascii="Times New Roman" w:hAnsi="Times New Roman" w:cs="Times New Roman"/>
                <w:sz w:val="28"/>
                <w:szCs w:val="28"/>
              </w:rPr>
              <w:t>5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522" w:type="dxa"/>
          </w:tcPr>
          <w:p w14:paraId="2687058F" w14:textId="76D1F9D9" w:rsidR="001645FE" w:rsidRPr="001645FE" w:rsidRDefault="001645FE" w:rsidP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FOODEXPO QAZAQSTAN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10E7" w:rsidRPr="00E861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азахстан</w:t>
            </w: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, г. Алматы)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Пищевая отрасль</w:t>
            </w:r>
          </w:p>
        </w:tc>
      </w:tr>
      <w:tr w:rsidR="001645FE" w:rsidRPr="00611DD6" w14:paraId="1A9CCCAA" w14:textId="77777777" w:rsidTr="00A710E7">
        <w:trPr>
          <w:trHeight w:val="1268"/>
        </w:trPr>
        <w:tc>
          <w:tcPr>
            <w:tcW w:w="3823" w:type="dxa"/>
          </w:tcPr>
          <w:p w14:paraId="0594D105" w14:textId="54D68BFF" w:rsidR="001645FE" w:rsidRPr="001645FE" w:rsidRDefault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645FE" w:rsidRPr="001645F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645FE" w:rsidRPr="001645FE">
              <w:rPr>
                <w:rFonts w:ascii="Times New Roman" w:hAnsi="Times New Roman" w:cs="Times New Roman"/>
                <w:sz w:val="28"/>
                <w:szCs w:val="28"/>
              </w:rPr>
              <w:t xml:space="preserve"> 5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522" w:type="dxa"/>
          </w:tcPr>
          <w:p w14:paraId="39234F0F" w14:textId="220B79BD" w:rsidR="001645FE" w:rsidRPr="001645FE" w:rsidRDefault="001645FE" w:rsidP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Securex Uzbekistan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(Узбекистан, г. Ташкент)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Системы безопасности</w:t>
            </w:r>
          </w:p>
        </w:tc>
      </w:tr>
      <w:tr w:rsidR="001645FE" w:rsidRPr="00611DD6" w14:paraId="420B401C" w14:textId="77777777" w:rsidTr="00A710E7">
        <w:trPr>
          <w:trHeight w:val="974"/>
        </w:trPr>
        <w:tc>
          <w:tcPr>
            <w:tcW w:w="3823" w:type="dxa"/>
          </w:tcPr>
          <w:p w14:paraId="54F454FC" w14:textId="6F6375DE" w:rsidR="001645FE" w:rsidRPr="001645FE" w:rsidRDefault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645FE" w:rsidRPr="001645F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645FE" w:rsidRPr="001645FE">
              <w:rPr>
                <w:rFonts w:ascii="Times New Roman" w:hAnsi="Times New Roman" w:cs="Times New Roman"/>
                <w:sz w:val="28"/>
                <w:szCs w:val="28"/>
              </w:rPr>
              <w:t xml:space="preserve"> 12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522" w:type="dxa"/>
          </w:tcPr>
          <w:p w14:paraId="3684F807" w14:textId="58D0261F" w:rsidR="001645FE" w:rsidRPr="001645FE" w:rsidRDefault="001645FE" w:rsidP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выставка 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ПродЭкспо</w:t>
            </w:r>
            <w:proofErr w:type="spellEnd"/>
            <w:r w:rsidR="00A71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C6D2402" w14:textId="706AF0E4" w:rsidR="001645FE" w:rsidRPr="001645FE" w:rsidRDefault="001645FE" w:rsidP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(Беларусь, г. Минск)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Пищевая отрасль</w:t>
            </w:r>
          </w:p>
        </w:tc>
      </w:tr>
      <w:tr w:rsidR="00FA20CB" w:rsidRPr="00611DD6" w14:paraId="18654DD0" w14:textId="77777777" w:rsidTr="00A710E7">
        <w:trPr>
          <w:trHeight w:val="563"/>
        </w:trPr>
        <w:tc>
          <w:tcPr>
            <w:tcW w:w="9345" w:type="dxa"/>
            <w:gridSpan w:val="2"/>
          </w:tcPr>
          <w:p w14:paraId="49713E06" w14:textId="3D6CD585" w:rsidR="00FA20CB" w:rsidRPr="00FA20CB" w:rsidRDefault="00FA20CB" w:rsidP="00FA20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20C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Международные выставки в</w:t>
            </w:r>
            <w:r w:rsidRPr="00FA20C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России</w:t>
            </w:r>
          </w:p>
        </w:tc>
      </w:tr>
      <w:tr w:rsidR="00611DD6" w:rsidRPr="00611DD6" w14:paraId="37FB16CA" w14:textId="77777777" w:rsidTr="00A710E7">
        <w:trPr>
          <w:trHeight w:val="983"/>
        </w:trPr>
        <w:tc>
          <w:tcPr>
            <w:tcW w:w="3823" w:type="dxa"/>
          </w:tcPr>
          <w:p w14:paraId="0166F20B" w14:textId="14843653" w:rsidR="00611DD6" w:rsidRPr="00611DD6" w:rsidRDefault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A20CB" w:rsidRPr="00FA20CB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A20CB" w:rsidRPr="00FA20CB">
              <w:rPr>
                <w:rFonts w:ascii="Times New Roman" w:hAnsi="Times New Roman" w:cs="Times New Roman"/>
                <w:sz w:val="28"/>
                <w:szCs w:val="28"/>
              </w:rPr>
              <w:t xml:space="preserve"> 25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522" w:type="dxa"/>
          </w:tcPr>
          <w:p w14:paraId="65603C6D" w14:textId="4B402A6D" w:rsidR="00611DD6" w:rsidRPr="00611DD6" w:rsidRDefault="00FA20CB" w:rsidP="00FA2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0CB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CPM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A20CB">
              <w:rPr>
                <w:rFonts w:ascii="Times New Roman" w:hAnsi="Times New Roman" w:cs="Times New Roman"/>
                <w:sz w:val="28"/>
                <w:szCs w:val="28"/>
              </w:rPr>
              <w:t>(Россия, г. Москва)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0CB">
              <w:rPr>
                <w:rFonts w:ascii="Times New Roman" w:hAnsi="Times New Roman" w:cs="Times New Roman"/>
                <w:sz w:val="28"/>
                <w:szCs w:val="28"/>
              </w:rPr>
              <w:t>Выставка моды</w:t>
            </w:r>
          </w:p>
        </w:tc>
      </w:tr>
      <w:tr w:rsidR="00611DD6" w:rsidRPr="00611DD6" w14:paraId="1BB74812" w14:textId="77777777" w:rsidTr="00A710E7">
        <w:trPr>
          <w:trHeight w:val="1265"/>
        </w:trPr>
        <w:tc>
          <w:tcPr>
            <w:tcW w:w="3823" w:type="dxa"/>
          </w:tcPr>
          <w:p w14:paraId="36A6059F" w14:textId="1AA4F507" w:rsidR="00611DD6" w:rsidRPr="00611DD6" w:rsidRDefault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26B75" w:rsidRPr="00726B75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26B75" w:rsidRPr="00726B75">
              <w:rPr>
                <w:rFonts w:ascii="Times New Roman" w:hAnsi="Times New Roman" w:cs="Times New Roman"/>
                <w:sz w:val="28"/>
                <w:szCs w:val="28"/>
              </w:rPr>
              <w:t xml:space="preserve"> 25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522" w:type="dxa"/>
          </w:tcPr>
          <w:p w14:paraId="1A326E1F" w14:textId="3040BB29" w:rsidR="00611DD6" w:rsidRPr="00611DD6" w:rsidRDefault="00726B75" w:rsidP="0072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B7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выставка CJF – 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26B75">
              <w:rPr>
                <w:rFonts w:ascii="Times New Roman" w:hAnsi="Times New Roman" w:cs="Times New Roman"/>
                <w:sz w:val="28"/>
                <w:szCs w:val="28"/>
              </w:rPr>
              <w:t>Детская мода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B75">
              <w:rPr>
                <w:rFonts w:ascii="Times New Roman" w:hAnsi="Times New Roman" w:cs="Times New Roman"/>
                <w:sz w:val="28"/>
                <w:szCs w:val="28"/>
              </w:rPr>
              <w:t>(Россия, г. Москва)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26B75">
              <w:rPr>
                <w:rFonts w:ascii="Times New Roman" w:hAnsi="Times New Roman" w:cs="Times New Roman"/>
                <w:sz w:val="28"/>
                <w:szCs w:val="28"/>
              </w:rPr>
              <w:t>Выставка детской моды</w:t>
            </w:r>
          </w:p>
        </w:tc>
      </w:tr>
      <w:tr w:rsidR="00611DD6" w:rsidRPr="00611DD6" w14:paraId="32848B3F" w14:textId="77777777" w:rsidTr="00A710E7">
        <w:trPr>
          <w:trHeight w:val="987"/>
        </w:trPr>
        <w:tc>
          <w:tcPr>
            <w:tcW w:w="3823" w:type="dxa"/>
          </w:tcPr>
          <w:p w14:paraId="6154A5D7" w14:textId="0BAA83F5" w:rsidR="00611DD6" w:rsidRPr="00611DD6" w:rsidRDefault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26B75" w:rsidRPr="00726B7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26B75" w:rsidRPr="00726B75">
              <w:rPr>
                <w:rFonts w:ascii="Times New Roman" w:hAnsi="Times New Roman" w:cs="Times New Roman"/>
                <w:sz w:val="28"/>
                <w:szCs w:val="28"/>
              </w:rPr>
              <w:t xml:space="preserve"> 5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522" w:type="dxa"/>
          </w:tcPr>
          <w:p w14:paraId="171A19B1" w14:textId="17F78F4B" w:rsidR="00726B75" w:rsidRPr="00726B75" w:rsidRDefault="00726B75" w:rsidP="0072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B7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выставка 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26B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710E7" w:rsidRPr="00726B75">
              <w:rPr>
                <w:rFonts w:ascii="Times New Roman" w:hAnsi="Times New Roman" w:cs="Times New Roman"/>
                <w:sz w:val="28"/>
                <w:szCs w:val="28"/>
              </w:rPr>
              <w:t>ооиндустрия</w:t>
            </w:r>
            <w:proofErr w:type="spellEnd"/>
            <w:r w:rsidR="00A71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76B1801" w14:textId="3E58EDF5" w:rsidR="00611DD6" w:rsidRPr="00611DD6" w:rsidRDefault="00726B75" w:rsidP="00726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B75">
              <w:rPr>
                <w:rFonts w:ascii="Times New Roman" w:hAnsi="Times New Roman" w:cs="Times New Roman"/>
                <w:sz w:val="28"/>
                <w:szCs w:val="28"/>
              </w:rPr>
              <w:t>(Россия, г. Санкт-Петербург)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B75">
              <w:rPr>
                <w:rFonts w:ascii="Times New Roman" w:hAnsi="Times New Roman" w:cs="Times New Roman"/>
                <w:sz w:val="28"/>
                <w:szCs w:val="28"/>
              </w:rPr>
              <w:t>Зооиндустрия</w:t>
            </w:r>
            <w:proofErr w:type="spellEnd"/>
          </w:p>
        </w:tc>
      </w:tr>
      <w:tr w:rsidR="00611DD6" w:rsidRPr="00611DD6" w14:paraId="0AAD7AF6" w14:textId="77777777" w:rsidTr="00A710E7">
        <w:trPr>
          <w:trHeight w:val="972"/>
        </w:trPr>
        <w:tc>
          <w:tcPr>
            <w:tcW w:w="3823" w:type="dxa"/>
          </w:tcPr>
          <w:p w14:paraId="21DEC229" w14:textId="4602015D" w:rsidR="00611DD6" w:rsidRPr="00611DD6" w:rsidRDefault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A4A71" w:rsidRPr="00BA4A7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A4A71" w:rsidRPr="00BA4A71">
              <w:rPr>
                <w:rFonts w:ascii="Times New Roman" w:hAnsi="Times New Roman" w:cs="Times New Roman"/>
                <w:sz w:val="28"/>
                <w:szCs w:val="28"/>
              </w:rPr>
              <w:t xml:space="preserve"> 12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522" w:type="dxa"/>
          </w:tcPr>
          <w:p w14:paraId="372BF63C" w14:textId="77777777" w:rsidR="00BA4A71" w:rsidRPr="00BA4A71" w:rsidRDefault="00BA4A71" w:rsidP="00BA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71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RosBuild</w:t>
            </w:r>
          </w:p>
          <w:p w14:paraId="79CB634D" w14:textId="0F40E4C6" w:rsidR="00611DD6" w:rsidRPr="00611DD6" w:rsidRDefault="00BA4A71" w:rsidP="00BA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71">
              <w:rPr>
                <w:rFonts w:ascii="Times New Roman" w:hAnsi="Times New Roman" w:cs="Times New Roman"/>
                <w:sz w:val="28"/>
                <w:szCs w:val="28"/>
              </w:rPr>
              <w:t>(Россия, г. Москва)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A71">
              <w:rPr>
                <w:rFonts w:ascii="Times New Roman" w:hAnsi="Times New Roman" w:cs="Times New Roman"/>
                <w:sz w:val="28"/>
                <w:szCs w:val="28"/>
              </w:rPr>
              <w:t>Строительная отрасль</w:t>
            </w:r>
          </w:p>
        </w:tc>
      </w:tr>
      <w:tr w:rsidR="00611DD6" w:rsidRPr="00611DD6" w14:paraId="1AD4E8A7" w14:textId="77777777" w:rsidTr="00A710E7">
        <w:trPr>
          <w:trHeight w:val="1270"/>
        </w:trPr>
        <w:tc>
          <w:tcPr>
            <w:tcW w:w="3823" w:type="dxa"/>
          </w:tcPr>
          <w:p w14:paraId="3C52D7C1" w14:textId="1821FE71" w:rsidR="00611DD6" w:rsidRPr="00611DD6" w:rsidRDefault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86198" w:rsidRPr="00E86198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86198" w:rsidRPr="00E86198">
              <w:rPr>
                <w:rFonts w:ascii="Times New Roman" w:hAnsi="Times New Roman" w:cs="Times New Roman"/>
                <w:sz w:val="28"/>
                <w:szCs w:val="28"/>
              </w:rPr>
              <w:t xml:space="preserve"> 25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522" w:type="dxa"/>
          </w:tcPr>
          <w:p w14:paraId="0F70C0DA" w14:textId="77777777" w:rsidR="00E86198" w:rsidRPr="00E86198" w:rsidRDefault="00E86198" w:rsidP="00E8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CHEMICOS</w:t>
            </w:r>
          </w:p>
          <w:p w14:paraId="512BDD48" w14:textId="47954011" w:rsidR="00611DD6" w:rsidRPr="00611DD6" w:rsidRDefault="00E86198" w:rsidP="00E8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(Россия, г. Москва)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Профессиональная и бытовая химия</w:t>
            </w:r>
          </w:p>
        </w:tc>
      </w:tr>
      <w:tr w:rsidR="00611DD6" w:rsidRPr="00611DD6" w14:paraId="405FE8E5" w14:textId="77777777" w:rsidTr="00A710E7">
        <w:trPr>
          <w:trHeight w:val="1260"/>
        </w:trPr>
        <w:tc>
          <w:tcPr>
            <w:tcW w:w="3823" w:type="dxa"/>
          </w:tcPr>
          <w:p w14:paraId="74EE0BCE" w14:textId="6F1C77D4" w:rsidR="00611DD6" w:rsidRPr="00611DD6" w:rsidRDefault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86198" w:rsidRPr="00E86198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86198" w:rsidRPr="00E86198">
              <w:rPr>
                <w:rFonts w:ascii="Times New Roman" w:hAnsi="Times New Roman" w:cs="Times New Roman"/>
                <w:sz w:val="28"/>
                <w:szCs w:val="28"/>
              </w:rPr>
              <w:t xml:space="preserve"> 25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522" w:type="dxa"/>
          </w:tcPr>
          <w:p w14:paraId="2624C639" w14:textId="77777777" w:rsidR="00E86198" w:rsidRPr="00E86198" w:rsidRDefault="00E86198" w:rsidP="00E8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 BUYBRAND FRANCHISE MARKET</w:t>
            </w:r>
          </w:p>
          <w:p w14:paraId="6B47E66E" w14:textId="43C7B899" w:rsidR="00611DD6" w:rsidRPr="00611DD6" w:rsidRDefault="00E86198" w:rsidP="00E8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(Россия, г. Москва)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Выставка франшиз</w:t>
            </w:r>
          </w:p>
        </w:tc>
      </w:tr>
      <w:tr w:rsidR="00611DD6" w:rsidRPr="00611DD6" w14:paraId="2E878E49" w14:textId="77777777" w:rsidTr="00A710E7">
        <w:trPr>
          <w:trHeight w:val="1277"/>
        </w:trPr>
        <w:tc>
          <w:tcPr>
            <w:tcW w:w="3823" w:type="dxa"/>
          </w:tcPr>
          <w:p w14:paraId="3A76786D" w14:textId="12A45CAA" w:rsidR="00611DD6" w:rsidRPr="00611DD6" w:rsidRDefault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86198" w:rsidRPr="00E86198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86198" w:rsidRPr="00E86198">
              <w:rPr>
                <w:rFonts w:ascii="Times New Roman" w:hAnsi="Times New Roman" w:cs="Times New Roman"/>
                <w:sz w:val="28"/>
                <w:szCs w:val="28"/>
              </w:rPr>
              <w:t xml:space="preserve"> 26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522" w:type="dxa"/>
          </w:tcPr>
          <w:p w14:paraId="6DF6C244" w14:textId="5A004BF7" w:rsidR="00611DD6" w:rsidRPr="00611DD6" w:rsidRDefault="00E86198" w:rsidP="00E8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выставка Modern </w:t>
            </w:r>
            <w:proofErr w:type="spellStart"/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Bakery</w:t>
            </w:r>
            <w:proofErr w:type="spellEnd"/>
            <w:r w:rsidRPr="00E86198">
              <w:rPr>
                <w:rFonts w:ascii="Times New Roman" w:hAnsi="Times New Roman" w:cs="Times New Roman"/>
                <w:sz w:val="28"/>
                <w:szCs w:val="28"/>
              </w:rPr>
              <w:t xml:space="preserve"> Moscow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(Россия, г. Москва)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Кондитерская индустрия</w:t>
            </w:r>
          </w:p>
        </w:tc>
      </w:tr>
      <w:tr w:rsidR="00E86198" w:rsidRPr="00611DD6" w14:paraId="3484CAC8" w14:textId="77777777" w:rsidTr="00A710E7">
        <w:trPr>
          <w:trHeight w:val="970"/>
        </w:trPr>
        <w:tc>
          <w:tcPr>
            <w:tcW w:w="3823" w:type="dxa"/>
          </w:tcPr>
          <w:p w14:paraId="1F0B8E5A" w14:textId="272871FA" w:rsidR="00E86198" w:rsidRPr="00E86198" w:rsidRDefault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86198" w:rsidRPr="00E86198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86198" w:rsidRPr="00E86198">
              <w:rPr>
                <w:rFonts w:ascii="Times New Roman" w:hAnsi="Times New Roman" w:cs="Times New Roman"/>
                <w:sz w:val="28"/>
                <w:szCs w:val="28"/>
              </w:rPr>
              <w:t xml:space="preserve"> 16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522" w:type="dxa"/>
          </w:tcPr>
          <w:p w14:paraId="7631E71B" w14:textId="1FB4A49D" w:rsidR="00E86198" w:rsidRPr="00E86198" w:rsidRDefault="00E86198" w:rsidP="00E8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выставка </w:t>
            </w:r>
            <w:proofErr w:type="spellStart"/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Interlight</w:t>
            </w:r>
            <w:proofErr w:type="spellEnd"/>
            <w:r w:rsidRPr="00E86198">
              <w:rPr>
                <w:rFonts w:ascii="Times New Roman" w:hAnsi="Times New Roman" w:cs="Times New Roman"/>
                <w:sz w:val="28"/>
                <w:szCs w:val="28"/>
              </w:rPr>
              <w:t xml:space="preserve"> Russia</w:t>
            </w:r>
          </w:p>
          <w:p w14:paraId="1960E02D" w14:textId="586F1779" w:rsidR="00E86198" w:rsidRPr="00E86198" w:rsidRDefault="00E86198" w:rsidP="00E86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(Россия, г. Москва)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198">
              <w:rPr>
                <w:rFonts w:ascii="Times New Roman" w:hAnsi="Times New Roman" w:cs="Times New Roman"/>
                <w:sz w:val="28"/>
                <w:szCs w:val="28"/>
              </w:rPr>
              <w:t>Освещение</w:t>
            </w:r>
          </w:p>
        </w:tc>
      </w:tr>
      <w:tr w:rsidR="00E86198" w:rsidRPr="00611DD6" w14:paraId="405E085A" w14:textId="77777777" w:rsidTr="00A710E7">
        <w:trPr>
          <w:trHeight w:val="982"/>
        </w:trPr>
        <w:tc>
          <w:tcPr>
            <w:tcW w:w="3823" w:type="dxa"/>
          </w:tcPr>
          <w:p w14:paraId="7D34D612" w14:textId="51EA66C7" w:rsidR="00E86198" w:rsidRPr="00E86198" w:rsidRDefault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86198" w:rsidRPr="00E86198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86198" w:rsidRPr="00E86198">
              <w:rPr>
                <w:rFonts w:ascii="Times New Roman" w:hAnsi="Times New Roman" w:cs="Times New Roman"/>
                <w:sz w:val="28"/>
                <w:szCs w:val="28"/>
              </w:rPr>
              <w:t>24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522" w:type="dxa"/>
          </w:tcPr>
          <w:p w14:paraId="56886399" w14:textId="77777777" w:rsidR="001645FE" w:rsidRPr="001645FE" w:rsidRDefault="001645FE" w:rsidP="0016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выставка </w:t>
            </w:r>
            <w:proofErr w:type="spellStart"/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WorldFood</w:t>
            </w:r>
            <w:proofErr w:type="spellEnd"/>
          </w:p>
          <w:p w14:paraId="6F057B74" w14:textId="38E46781" w:rsidR="00E86198" w:rsidRPr="00E86198" w:rsidRDefault="001645FE" w:rsidP="0016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(Россия, г. Москва)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Пищевая отрасль</w:t>
            </w:r>
          </w:p>
        </w:tc>
      </w:tr>
      <w:tr w:rsidR="001645FE" w:rsidRPr="00611DD6" w14:paraId="377E173F" w14:textId="77777777" w:rsidTr="00A710E7">
        <w:trPr>
          <w:trHeight w:val="981"/>
        </w:trPr>
        <w:tc>
          <w:tcPr>
            <w:tcW w:w="3823" w:type="dxa"/>
          </w:tcPr>
          <w:p w14:paraId="633ADD48" w14:textId="58F4F588" w:rsidR="001645FE" w:rsidRPr="00E86198" w:rsidRDefault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1645FE" w:rsidRPr="001645FE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645FE" w:rsidRPr="001645FE">
              <w:rPr>
                <w:rFonts w:ascii="Times New Roman" w:hAnsi="Times New Roman" w:cs="Times New Roman"/>
                <w:sz w:val="28"/>
                <w:szCs w:val="28"/>
              </w:rPr>
              <w:t xml:space="preserve"> 24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522" w:type="dxa"/>
          </w:tcPr>
          <w:p w14:paraId="182C79BF" w14:textId="77777777" w:rsidR="001645FE" w:rsidRPr="001645FE" w:rsidRDefault="001645FE" w:rsidP="0016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выставка </w:t>
            </w:r>
            <w:proofErr w:type="spellStart"/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Buy</w:t>
            </w:r>
            <w:proofErr w:type="spellEnd"/>
            <w:r w:rsidRPr="001645FE">
              <w:rPr>
                <w:rFonts w:ascii="Times New Roman" w:hAnsi="Times New Roman" w:cs="Times New Roman"/>
                <w:sz w:val="28"/>
                <w:szCs w:val="28"/>
              </w:rPr>
              <w:t xml:space="preserve"> Brand</w:t>
            </w:r>
          </w:p>
          <w:p w14:paraId="6447F490" w14:textId="2D63A4F1" w:rsidR="001645FE" w:rsidRPr="001645FE" w:rsidRDefault="001645FE" w:rsidP="0016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(Россия, г. Москва)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Пищевая отрасль</w:t>
            </w:r>
          </w:p>
        </w:tc>
      </w:tr>
      <w:tr w:rsidR="001645FE" w:rsidRPr="00611DD6" w14:paraId="7E37471B" w14:textId="77777777" w:rsidTr="00A710E7">
        <w:trPr>
          <w:trHeight w:val="1264"/>
        </w:trPr>
        <w:tc>
          <w:tcPr>
            <w:tcW w:w="3823" w:type="dxa"/>
          </w:tcPr>
          <w:p w14:paraId="34389A58" w14:textId="0B1E0F45" w:rsidR="001645FE" w:rsidRPr="001645FE" w:rsidRDefault="00145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645FE" w:rsidRPr="001645F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645FE" w:rsidRPr="001645FE">
              <w:rPr>
                <w:rFonts w:ascii="Times New Roman" w:hAnsi="Times New Roman" w:cs="Times New Roman"/>
                <w:sz w:val="28"/>
                <w:szCs w:val="28"/>
              </w:rPr>
              <w:t xml:space="preserve"> 8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5522" w:type="dxa"/>
          </w:tcPr>
          <w:p w14:paraId="0DABD711" w14:textId="1746DA89" w:rsidR="001645FE" w:rsidRPr="001645FE" w:rsidRDefault="001645FE" w:rsidP="0016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выставка 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Агропродмаш</w:t>
            </w:r>
            <w:proofErr w:type="spellEnd"/>
            <w:r w:rsidR="00A71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A85E88C" w14:textId="62BB8CA9" w:rsidR="001645FE" w:rsidRPr="001645FE" w:rsidRDefault="001645FE" w:rsidP="00164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(Россия, г. Москва)</w:t>
            </w:r>
            <w:r w:rsidR="00A710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5FE">
              <w:rPr>
                <w:rFonts w:ascii="Times New Roman" w:hAnsi="Times New Roman" w:cs="Times New Roman"/>
                <w:sz w:val="28"/>
                <w:szCs w:val="28"/>
              </w:rPr>
              <w:t>Пищевая отрасль, оборудование</w:t>
            </w:r>
          </w:p>
        </w:tc>
      </w:tr>
    </w:tbl>
    <w:p w14:paraId="571ECEFE" w14:textId="77777777" w:rsidR="00B665C1" w:rsidRPr="00611DD6" w:rsidRDefault="00B665C1">
      <w:pPr>
        <w:rPr>
          <w:rFonts w:ascii="Times New Roman" w:hAnsi="Times New Roman" w:cs="Times New Roman"/>
          <w:sz w:val="28"/>
          <w:szCs w:val="28"/>
        </w:rPr>
      </w:pPr>
    </w:p>
    <w:sectPr w:rsidR="00B665C1" w:rsidRPr="0061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D6"/>
    <w:rsid w:val="001451AF"/>
    <w:rsid w:val="001645FE"/>
    <w:rsid w:val="00611DD6"/>
    <w:rsid w:val="00726B75"/>
    <w:rsid w:val="00A710E7"/>
    <w:rsid w:val="00B665C1"/>
    <w:rsid w:val="00BA4A71"/>
    <w:rsid w:val="00E86198"/>
    <w:rsid w:val="00FA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C2D5"/>
  <w15:chartTrackingRefBased/>
  <w15:docId w15:val="{B86A7382-3047-4C67-80B3-94C56B6F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1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 Омский</dc:creator>
  <cp:keywords/>
  <dc:description/>
  <cp:lastModifiedBy>Фонд Омский</cp:lastModifiedBy>
  <cp:revision>6</cp:revision>
  <dcterms:created xsi:type="dcterms:W3CDTF">2022-02-14T06:32:00Z</dcterms:created>
  <dcterms:modified xsi:type="dcterms:W3CDTF">2022-02-14T06:58:00Z</dcterms:modified>
</cp:coreProperties>
</file>